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9652" w14:textId="77777777" w:rsidR="00F3378E" w:rsidRDefault="00F3378E" w:rsidP="00F3378E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0C34058" wp14:editId="2D883BB9">
            <wp:simplePos x="0" y="0"/>
            <wp:positionH relativeFrom="column">
              <wp:posOffset>1938655</wp:posOffset>
            </wp:positionH>
            <wp:positionV relativeFrom="paragraph">
              <wp:posOffset>-785495</wp:posOffset>
            </wp:positionV>
            <wp:extent cx="1875600" cy="1134000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yverhuurzwo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ED375" w14:textId="77777777" w:rsidR="00426B9C" w:rsidRDefault="00426B9C" w:rsidP="00B5264B">
      <w:pPr>
        <w:pStyle w:val="Geenafstand"/>
        <w:rPr>
          <w:b/>
          <w:sz w:val="40"/>
          <w:szCs w:val="40"/>
        </w:rPr>
      </w:pPr>
    </w:p>
    <w:p w14:paraId="1BA2F929" w14:textId="77777777" w:rsidR="00F3378E" w:rsidRDefault="00F3378E" w:rsidP="00B5264B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Handleiding Karaoke set</w:t>
      </w:r>
    </w:p>
    <w:p w14:paraId="563D6293" w14:textId="77777777" w:rsidR="00F3378E" w:rsidRDefault="00F3378E" w:rsidP="00B5264B">
      <w:pPr>
        <w:pStyle w:val="Geenafstand"/>
        <w:rPr>
          <w:b/>
          <w:sz w:val="40"/>
          <w:szCs w:val="40"/>
        </w:rPr>
      </w:pPr>
    </w:p>
    <w:p w14:paraId="0BFB8296" w14:textId="77777777" w:rsidR="00F3378E" w:rsidRDefault="00F3378E" w:rsidP="00B5264B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Meegeleverd bij de set:</w:t>
      </w:r>
    </w:p>
    <w:p w14:paraId="4ACD7E85" w14:textId="77777777" w:rsidR="00F3378E" w:rsidRDefault="00101DA7" w:rsidP="00F3378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Karaoke box incl. stekker</w:t>
      </w:r>
    </w:p>
    <w:p w14:paraId="487B9FD7" w14:textId="77777777" w:rsidR="00F3378E" w:rsidRDefault="00F3378E" w:rsidP="00F3378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Koffer met 37 karaoke Dvd’s</w:t>
      </w:r>
    </w:p>
    <w:p w14:paraId="49AFC7AF" w14:textId="77777777" w:rsidR="00F3378E" w:rsidRDefault="00F3378E" w:rsidP="00F3378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Draadloze microfoon</w:t>
      </w:r>
    </w:p>
    <w:p w14:paraId="778C5079" w14:textId="77777777" w:rsidR="00F3378E" w:rsidRDefault="00101DA7" w:rsidP="00F3378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3378E">
        <w:rPr>
          <w:sz w:val="24"/>
          <w:szCs w:val="24"/>
        </w:rPr>
        <w:t>icrofoon</w:t>
      </w:r>
      <w:r>
        <w:rPr>
          <w:sz w:val="24"/>
          <w:szCs w:val="24"/>
        </w:rPr>
        <w:t xml:space="preserve"> met 5 meter draad</w:t>
      </w:r>
    </w:p>
    <w:p w14:paraId="5CF8323C" w14:textId="77777777" w:rsidR="00F3378E" w:rsidRDefault="005A2643" w:rsidP="00F3378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meter kabel met 3 x tulpstekker man aan beide kanten</w:t>
      </w:r>
    </w:p>
    <w:p w14:paraId="38AC0070" w14:textId="77777777" w:rsidR="005A2643" w:rsidRDefault="005A2643" w:rsidP="00F3378E">
      <w:pPr>
        <w:pStyle w:val="Geenafstand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Scart</w:t>
      </w:r>
      <w:proofErr w:type="spellEnd"/>
      <w:r>
        <w:rPr>
          <w:sz w:val="24"/>
          <w:szCs w:val="24"/>
        </w:rPr>
        <w:t xml:space="preserve"> aansluiting</w:t>
      </w:r>
    </w:p>
    <w:p w14:paraId="39999DF5" w14:textId="77777777" w:rsidR="007C6CF2" w:rsidRDefault="007C6CF2" w:rsidP="00F3378E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Afstandsbediening</w:t>
      </w:r>
    </w:p>
    <w:p w14:paraId="554D8E9A" w14:textId="77777777" w:rsidR="00C30283" w:rsidRDefault="00C30283" w:rsidP="00C30283">
      <w:pPr>
        <w:pStyle w:val="Geenafstand"/>
        <w:rPr>
          <w:sz w:val="24"/>
          <w:szCs w:val="24"/>
        </w:rPr>
      </w:pPr>
    </w:p>
    <w:p w14:paraId="1B64988B" w14:textId="77777777" w:rsidR="00C30283" w:rsidRDefault="00C30283" w:rsidP="00C30283">
      <w:pPr>
        <w:pStyle w:val="Geenafstand"/>
        <w:rPr>
          <w:sz w:val="24"/>
          <w:szCs w:val="24"/>
        </w:rPr>
      </w:pPr>
    </w:p>
    <w:p w14:paraId="7D3CC3DD" w14:textId="77777777" w:rsidR="00C30283" w:rsidRPr="00C30283" w:rsidRDefault="00C30283" w:rsidP="00C30283">
      <w:pPr>
        <w:pStyle w:val="Geenafstand"/>
        <w:rPr>
          <w:b/>
          <w:sz w:val="28"/>
          <w:szCs w:val="28"/>
          <w:u w:val="single"/>
        </w:rPr>
      </w:pPr>
      <w:r w:rsidRPr="00C30283">
        <w:rPr>
          <w:b/>
          <w:sz w:val="28"/>
          <w:szCs w:val="28"/>
          <w:u w:val="single"/>
        </w:rPr>
        <w:t>Voordat u de karaoke set aanzet, kijk altijd eerst of het volume NIET volledig open staat!!</w:t>
      </w:r>
    </w:p>
    <w:p w14:paraId="1F32FE68" w14:textId="77777777" w:rsidR="005A2643" w:rsidRPr="00F3378E" w:rsidRDefault="005A2643" w:rsidP="005A2643">
      <w:pPr>
        <w:pStyle w:val="Geenafstand"/>
        <w:ind w:left="720"/>
        <w:rPr>
          <w:sz w:val="24"/>
          <w:szCs w:val="24"/>
        </w:rPr>
      </w:pPr>
    </w:p>
    <w:p w14:paraId="02569ED9" w14:textId="77777777" w:rsidR="00AC0597" w:rsidRDefault="00AC0597" w:rsidP="00B5264B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Aansluiten van de karaoke set </w:t>
      </w:r>
      <w:r w:rsidR="00C30283">
        <w:rPr>
          <w:b/>
          <w:sz w:val="32"/>
          <w:szCs w:val="32"/>
        </w:rPr>
        <w:t>op de TV</w:t>
      </w:r>
      <w:r>
        <w:rPr>
          <w:b/>
          <w:sz w:val="32"/>
          <w:szCs w:val="32"/>
        </w:rPr>
        <w:t>:</w:t>
      </w:r>
    </w:p>
    <w:p w14:paraId="50188DBF" w14:textId="77777777" w:rsidR="00AC0597" w:rsidRPr="00C30283" w:rsidRDefault="00C30283" w:rsidP="00C30283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>Sluit de 3 tulpstekkers aan op de karaoke set. Dit zijn de gele, rode en witte stekker.</w:t>
      </w:r>
    </w:p>
    <w:p w14:paraId="5902CAF4" w14:textId="77777777" w:rsidR="00C30283" w:rsidRPr="00C30283" w:rsidRDefault="00C30283" w:rsidP="0079701C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 w:rsidRPr="00C30283">
        <w:rPr>
          <w:sz w:val="24"/>
          <w:szCs w:val="24"/>
        </w:rPr>
        <w:t xml:space="preserve">Druk deze vervolgens in de bijgeleverde </w:t>
      </w:r>
      <w:proofErr w:type="spellStart"/>
      <w:r w:rsidRPr="00C30283">
        <w:rPr>
          <w:sz w:val="24"/>
          <w:szCs w:val="24"/>
        </w:rPr>
        <w:t>scart</w:t>
      </w:r>
      <w:proofErr w:type="spellEnd"/>
      <w:r w:rsidRPr="00C30283">
        <w:rPr>
          <w:sz w:val="24"/>
          <w:szCs w:val="24"/>
        </w:rPr>
        <w:t xml:space="preserve"> aansluiting, deze kunt u vervolgens in de TV stoppen.</w:t>
      </w:r>
    </w:p>
    <w:p w14:paraId="5B30D911" w14:textId="77777777" w:rsidR="00C30283" w:rsidRPr="00C30283" w:rsidRDefault="00C30283" w:rsidP="00C30283">
      <w:pPr>
        <w:pStyle w:val="Geenafstand"/>
        <w:numPr>
          <w:ilvl w:val="0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>Zet de TV op de juiste zender (AV 1, 2, 3)</w:t>
      </w:r>
    </w:p>
    <w:p w14:paraId="7C0446A0" w14:textId="77777777" w:rsidR="00C30283" w:rsidRPr="00C30283" w:rsidRDefault="00C30283" w:rsidP="00C30283">
      <w:pPr>
        <w:pStyle w:val="Geenafstand"/>
        <w:ind w:left="720"/>
        <w:rPr>
          <w:b/>
          <w:sz w:val="32"/>
          <w:szCs w:val="32"/>
        </w:rPr>
      </w:pPr>
    </w:p>
    <w:p w14:paraId="4B166614" w14:textId="77777777" w:rsidR="00C30283" w:rsidRDefault="00C30283" w:rsidP="00C30283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Aansluiten van de karaoke set op de beamer:</w:t>
      </w:r>
    </w:p>
    <w:p w14:paraId="3556F425" w14:textId="77777777" w:rsidR="00C30283" w:rsidRDefault="00C30283" w:rsidP="00C3028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Sluit de gele tulpstekker aan op de karaoke set (</w:t>
      </w:r>
      <w:proofErr w:type="spellStart"/>
      <w:r>
        <w:rPr>
          <w:sz w:val="24"/>
          <w:szCs w:val="24"/>
        </w:rPr>
        <w:t>V_out</w:t>
      </w:r>
      <w:proofErr w:type="spellEnd"/>
      <w:r>
        <w:rPr>
          <w:sz w:val="24"/>
          <w:szCs w:val="24"/>
        </w:rPr>
        <w:t>) en op de beamer (video)</w:t>
      </w:r>
    </w:p>
    <w:p w14:paraId="63E0F1FA" w14:textId="77777777" w:rsidR="00426B9C" w:rsidRDefault="00426B9C" w:rsidP="00C30283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karaoke set en de beamer aan</w:t>
      </w:r>
    </w:p>
    <w:p w14:paraId="47AFE90C" w14:textId="77777777" w:rsidR="00426B9C" w:rsidRDefault="00426B9C" w:rsidP="00426B9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beeld zal nu automatisch op de beamer verschijnen</w:t>
      </w:r>
    </w:p>
    <w:p w14:paraId="428C5A69" w14:textId="77777777" w:rsidR="00DA15EE" w:rsidRDefault="00DA15EE" w:rsidP="00B5264B">
      <w:pPr>
        <w:pStyle w:val="Geenafstand"/>
        <w:rPr>
          <w:b/>
          <w:sz w:val="32"/>
          <w:szCs w:val="32"/>
        </w:rPr>
      </w:pPr>
    </w:p>
    <w:p w14:paraId="1D753AF3" w14:textId="77777777" w:rsidR="00F3378E" w:rsidRDefault="005A2643" w:rsidP="00B5264B">
      <w:pPr>
        <w:pStyle w:val="Geenafstand"/>
        <w:rPr>
          <w:b/>
          <w:sz w:val="32"/>
          <w:szCs w:val="32"/>
        </w:rPr>
      </w:pPr>
      <w:r w:rsidRPr="005A2643">
        <w:rPr>
          <w:b/>
          <w:sz w:val="32"/>
          <w:szCs w:val="32"/>
        </w:rPr>
        <w:t>Gebruiksaanwijzing</w:t>
      </w:r>
      <w:r>
        <w:rPr>
          <w:b/>
          <w:sz w:val="32"/>
          <w:szCs w:val="32"/>
        </w:rPr>
        <w:t>:</w:t>
      </w:r>
    </w:p>
    <w:p w14:paraId="356336B9" w14:textId="77777777" w:rsidR="005A2643" w:rsidRDefault="005A2643" w:rsidP="00B5264B">
      <w:pPr>
        <w:pStyle w:val="Geenafstand"/>
        <w:rPr>
          <w:b/>
          <w:sz w:val="32"/>
          <w:szCs w:val="32"/>
        </w:rPr>
      </w:pPr>
    </w:p>
    <w:p w14:paraId="3A3724C2" w14:textId="77777777" w:rsidR="00AC0597" w:rsidRDefault="00AC0597" w:rsidP="00AC059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Zet de schakelaar op </w:t>
      </w:r>
      <w:r w:rsidR="00DA15EE">
        <w:rPr>
          <w:sz w:val="24"/>
          <w:szCs w:val="24"/>
        </w:rPr>
        <w:t>‘</w:t>
      </w:r>
      <w:r>
        <w:rPr>
          <w:sz w:val="24"/>
          <w:szCs w:val="24"/>
        </w:rPr>
        <w:t>on</w:t>
      </w:r>
      <w:r w:rsidR="00DA15EE">
        <w:rPr>
          <w:sz w:val="24"/>
          <w:szCs w:val="24"/>
        </w:rPr>
        <w:t>’ en druk bij het beeldschermpje op power</w:t>
      </w:r>
    </w:p>
    <w:p w14:paraId="708A003D" w14:textId="77777777" w:rsidR="00DA15EE" w:rsidRDefault="00DA15EE" w:rsidP="00AC059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 de gekozen Dvd in de </w:t>
      </w:r>
      <w:proofErr w:type="spellStart"/>
      <w:r>
        <w:rPr>
          <w:sz w:val="24"/>
          <w:szCs w:val="24"/>
        </w:rPr>
        <w:t>karaokeset</w:t>
      </w:r>
      <w:proofErr w:type="spellEnd"/>
    </w:p>
    <w:p w14:paraId="79381539" w14:textId="77777777" w:rsidR="00350110" w:rsidRDefault="00350110" w:rsidP="00AC059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Zet de microfoon aan (en sluit gewenst de 2</w:t>
      </w:r>
      <w:r w:rsidRPr="0035011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bedrade</w:t>
      </w:r>
      <w:proofErr w:type="spellEnd"/>
      <w:r>
        <w:rPr>
          <w:sz w:val="24"/>
          <w:szCs w:val="24"/>
        </w:rPr>
        <w:t xml:space="preserve"> microfoon aan)</w:t>
      </w:r>
    </w:p>
    <w:p w14:paraId="77932FA7" w14:textId="77777777" w:rsidR="00DA15EE" w:rsidRDefault="007C6CF2" w:rsidP="00AC059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Wanneer het beeld blauw blijft, drukt u op V1/V2 bij het beeldscherm</w:t>
      </w:r>
      <w:r w:rsidR="00350110">
        <w:rPr>
          <w:sz w:val="24"/>
          <w:szCs w:val="24"/>
        </w:rPr>
        <w:t>pje</w:t>
      </w:r>
    </w:p>
    <w:p w14:paraId="649814EC" w14:textId="7A8B9DA4" w:rsidR="007C6CF2" w:rsidRDefault="00350110" w:rsidP="00AC059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Kies de</w:t>
      </w:r>
      <w:r w:rsidR="007C6CF2">
        <w:rPr>
          <w:sz w:val="24"/>
          <w:szCs w:val="24"/>
        </w:rPr>
        <w:t xml:space="preserve"> juiste </w:t>
      </w:r>
      <w:r>
        <w:rPr>
          <w:sz w:val="24"/>
          <w:szCs w:val="24"/>
        </w:rPr>
        <w:t>song</w:t>
      </w:r>
      <w:r w:rsidR="007C6CF2">
        <w:rPr>
          <w:sz w:val="24"/>
          <w:szCs w:val="24"/>
        </w:rPr>
        <w:t xml:space="preserve"> uit</w:t>
      </w:r>
      <w:r>
        <w:rPr>
          <w:sz w:val="24"/>
          <w:szCs w:val="24"/>
        </w:rPr>
        <w:t xml:space="preserve"> via de afstandsbediening</w:t>
      </w:r>
      <w:r w:rsidR="0084407A">
        <w:rPr>
          <w:sz w:val="24"/>
          <w:szCs w:val="24"/>
        </w:rPr>
        <w:t xml:space="preserve"> (evt. op menu drukken om in het menu te komen.</w:t>
      </w:r>
    </w:p>
    <w:p w14:paraId="39679A4B" w14:textId="77777777" w:rsidR="007C6CF2" w:rsidRDefault="00350110" w:rsidP="00AC059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Zing maar mee</w:t>
      </w:r>
      <w:bookmarkStart w:id="0" w:name="_GoBack"/>
      <w:bookmarkEnd w:id="0"/>
    </w:p>
    <w:p w14:paraId="7CC2B176" w14:textId="77777777" w:rsidR="00F3378E" w:rsidRDefault="00F3378E" w:rsidP="00B5264B">
      <w:pPr>
        <w:pStyle w:val="Geenafstand"/>
      </w:pPr>
    </w:p>
    <w:p w14:paraId="541EF09B" w14:textId="77777777" w:rsidR="00B5264B" w:rsidRDefault="00B5264B" w:rsidP="00B5264B">
      <w:pPr>
        <w:pStyle w:val="Geenafstand"/>
      </w:pPr>
      <w:r>
        <w:t>Partyverhuurzwolle - voor feesten, partijen, trouwerijen en evenementen -</w:t>
      </w:r>
    </w:p>
    <w:p w14:paraId="42014426" w14:textId="77777777" w:rsidR="00B5264B" w:rsidRDefault="00B5264B" w:rsidP="00B5264B">
      <w:pPr>
        <w:pStyle w:val="Geenafstand"/>
      </w:pPr>
      <w:r>
        <w:t xml:space="preserve">06-57549953 </w:t>
      </w:r>
    </w:p>
    <w:p w14:paraId="45A0377A" w14:textId="77777777" w:rsidR="0048478A" w:rsidRDefault="0084407A" w:rsidP="00B5264B">
      <w:pPr>
        <w:pStyle w:val="Geenafstand"/>
      </w:pPr>
      <w:hyperlink r:id="rId6" w:history="1">
        <w:r w:rsidR="0048478A" w:rsidRPr="00A3770A">
          <w:rPr>
            <w:rStyle w:val="Hyperlink"/>
          </w:rPr>
          <w:t>www.partyverhuurzwolle.nl</w:t>
        </w:r>
      </w:hyperlink>
    </w:p>
    <w:p w14:paraId="2E7D1CB6" w14:textId="77777777" w:rsidR="0048478A" w:rsidRDefault="0084407A" w:rsidP="00B5264B">
      <w:pPr>
        <w:pStyle w:val="Geenafstand"/>
      </w:pPr>
      <w:hyperlink r:id="rId7" w:history="1">
        <w:r w:rsidR="0048478A" w:rsidRPr="00A3770A">
          <w:rPr>
            <w:rStyle w:val="Hyperlink"/>
          </w:rPr>
          <w:t>info@partyverhuurzwolle.nl</w:t>
        </w:r>
      </w:hyperlink>
    </w:p>
    <w:sectPr w:rsidR="0048478A" w:rsidSect="0048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A0E79"/>
    <w:multiLevelType w:val="hybridMultilevel"/>
    <w:tmpl w:val="F8A0BD62"/>
    <w:lvl w:ilvl="0" w:tplc="4336C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4B"/>
    <w:rsid w:val="00101DA7"/>
    <w:rsid w:val="00350110"/>
    <w:rsid w:val="00426B9C"/>
    <w:rsid w:val="0048478A"/>
    <w:rsid w:val="005A2643"/>
    <w:rsid w:val="005B24DB"/>
    <w:rsid w:val="007B1B41"/>
    <w:rsid w:val="007C6CF2"/>
    <w:rsid w:val="0084407A"/>
    <w:rsid w:val="009D17E7"/>
    <w:rsid w:val="00A9468C"/>
    <w:rsid w:val="00AC0597"/>
    <w:rsid w:val="00B5264B"/>
    <w:rsid w:val="00C30283"/>
    <w:rsid w:val="00DA15EE"/>
    <w:rsid w:val="00F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8FF5"/>
  <w15:docId w15:val="{597D3216-0A07-448B-811F-A20CAE1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264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7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84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rtyverhuurzwol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yverhuurzwolle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Partyverhuur Zwolle</cp:lastModifiedBy>
  <cp:revision>6</cp:revision>
  <dcterms:created xsi:type="dcterms:W3CDTF">2015-06-10T15:39:00Z</dcterms:created>
  <dcterms:modified xsi:type="dcterms:W3CDTF">2020-03-04T11:00:00Z</dcterms:modified>
</cp:coreProperties>
</file>